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57" w:rsidRPr="0066035D" w:rsidRDefault="00995257" w:rsidP="0099525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6035D">
        <w:rPr>
          <w:rFonts w:ascii="Times New Roman" w:hAnsi="Times New Roman" w:cs="Times New Roman"/>
          <w:b/>
          <w:sz w:val="32"/>
          <w:szCs w:val="32"/>
        </w:rPr>
        <w:t xml:space="preserve">Результаты  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>младшей</w:t>
      </w:r>
      <w:r w:rsidRPr="0066035D">
        <w:rPr>
          <w:rFonts w:ascii="Times New Roman" w:hAnsi="Times New Roman" w:cs="Times New Roman"/>
          <w:b/>
          <w:sz w:val="32"/>
          <w:szCs w:val="32"/>
        </w:rPr>
        <w:t xml:space="preserve"> группы по освоению </w:t>
      </w:r>
    </w:p>
    <w:p w:rsidR="00995257" w:rsidRPr="0066035D" w:rsidRDefault="00995257" w:rsidP="009952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2022-2023гг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сентябрь,</w:t>
      </w:r>
      <w:r w:rsidRPr="007B30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35D">
        <w:rPr>
          <w:rFonts w:ascii="Times New Roman" w:hAnsi="Times New Roman" w:cs="Times New Roman"/>
          <w:b/>
          <w:sz w:val="32"/>
          <w:szCs w:val="32"/>
        </w:rPr>
        <w:t>январь</w:t>
      </w:r>
      <w:r>
        <w:rPr>
          <w:rFonts w:ascii="Times New Roman" w:hAnsi="Times New Roman" w:cs="Times New Roman"/>
          <w:b/>
          <w:sz w:val="32"/>
          <w:szCs w:val="32"/>
        </w:rPr>
        <w:t xml:space="preserve"> май</w:t>
      </w:r>
      <w:r w:rsidRPr="0066035D">
        <w:rPr>
          <w:rFonts w:ascii="Times New Roman" w:hAnsi="Times New Roman" w:cs="Times New Roman"/>
          <w:b/>
          <w:sz w:val="32"/>
          <w:szCs w:val="32"/>
        </w:rPr>
        <w:t>) .</w:t>
      </w:r>
    </w:p>
    <w:bookmarkEnd w:id="0"/>
    <w:p w:rsidR="00995257" w:rsidRPr="0066035D" w:rsidRDefault="00995257" w:rsidP="0099525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Число воспитанников в старшей группе -    </w:t>
      </w:r>
      <w:r w:rsidRPr="0066035D"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      </w:t>
      </w:r>
      <w:r w:rsidRPr="0066035D">
        <w:rPr>
          <w:rFonts w:ascii="Times New Roman" w:hAnsi="Times New Roman" w:cs="Times New Roman"/>
          <w:b/>
          <w:sz w:val="32"/>
          <w:szCs w:val="32"/>
        </w:rPr>
        <w:t>январь-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 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май - 6</w:t>
      </w:r>
      <w:r w:rsidRPr="002D5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630"/>
        <w:gridCol w:w="646"/>
        <w:gridCol w:w="709"/>
        <w:gridCol w:w="708"/>
        <w:gridCol w:w="426"/>
        <w:gridCol w:w="930"/>
        <w:gridCol w:w="616"/>
        <w:gridCol w:w="514"/>
      </w:tblGrid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60" w:type="dxa"/>
            <w:gridSpan w:val="3"/>
            <w:tcBorders>
              <w:lef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 w:rsidRPr="00B3673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</w:tr>
      <w:tr w:rsidR="00995257" w:rsidRPr="0066035D" w:rsidTr="00AE0771">
        <w:tc>
          <w:tcPr>
            <w:tcW w:w="4644" w:type="dxa"/>
            <w:tcBorders>
              <w:top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995257" w:rsidRPr="0066035D" w:rsidTr="00AE0771">
        <w:tc>
          <w:tcPr>
            <w:tcW w:w="4644" w:type="dxa"/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Общее значение по всем областям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1,5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2,2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5,2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3,7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0,4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0,1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995257" w:rsidRPr="002D5558" w:rsidRDefault="00995257" w:rsidP="00AE0771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0</w:t>
            </w:r>
          </w:p>
          <w:p w:rsidR="00995257" w:rsidRPr="0066035D" w:rsidRDefault="00995257" w:rsidP="00AE077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995257" w:rsidRPr="0066035D" w:rsidRDefault="00995257" w:rsidP="00995257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995257" w:rsidRPr="0066035D" w:rsidRDefault="00995257" w:rsidP="00995257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ились на «4» и «5»   сентябрь  1,5+5,2=6,7 6,7 /7*100=95</w:t>
      </w: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995257" w:rsidRPr="007B30D3" w:rsidRDefault="00995257" w:rsidP="009952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>Справил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ись на «4» и «5»   январь 2,2+3,7=5,9</w:t>
      </w: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5,9 /6*100=98</w:t>
      </w: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>%</w:t>
      </w:r>
    </w:p>
    <w:p w:rsidR="00995257" w:rsidRPr="002D5558" w:rsidRDefault="00995257" w:rsidP="00995257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D555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Справились на «4» и «5»   май 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       </w:t>
      </w:r>
      <w:r w:rsidRPr="002D555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3+3=6            6/6*100=100%</w:t>
      </w:r>
    </w:p>
    <w:p w:rsidR="00CD76E6" w:rsidRDefault="00CD76E6"/>
    <w:sectPr w:rsidR="00CD76E6" w:rsidSect="00995257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10"/>
    <w:rsid w:val="007F1910"/>
    <w:rsid w:val="00995257"/>
    <w:rsid w:val="00C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99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99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2023-07-19T19:35:00Z</dcterms:created>
  <dcterms:modified xsi:type="dcterms:W3CDTF">2023-07-19T19:36:00Z</dcterms:modified>
</cp:coreProperties>
</file>